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Приложение 6</w:t>
      </w:r>
    </w:p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F625A9" w:rsidRPr="001E2FCA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721BD2">
        <w:rPr>
          <w:rFonts w:ascii="Times New Roman" w:hAnsi="Times New Roman"/>
          <w:bCs/>
          <w:sz w:val="28"/>
          <w:szCs w:val="24"/>
        </w:rPr>
        <w:t xml:space="preserve">28. </w:t>
      </w:r>
      <w:r>
        <w:rPr>
          <w:rFonts w:ascii="Times New Roman" w:hAnsi="Times New Roman"/>
          <w:bCs/>
          <w:sz w:val="28"/>
          <w:szCs w:val="24"/>
        </w:rPr>
        <w:t>06.2023 №</w:t>
      </w:r>
      <w:r w:rsidR="00721BD2">
        <w:rPr>
          <w:rFonts w:ascii="Times New Roman" w:hAnsi="Times New Roman"/>
          <w:bCs/>
          <w:sz w:val="28"/>
          <w:szCs w:val="24"/>
        </w:rPr>
        <w:t>40</w:t>
      </w:r>
    </w:p>
    <w:p w:rsidR="00F625A9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625A9" w:rsidRPr="00A879DA" w:rsidRDefault="00F625A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F625A9" w:rsidRDefault="00F625A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23  году и плановом периоде 2024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25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F625A9" w:rsidRPr="00D80CFF" w:rsidTr="005D61D2">
        <w:tc>
          <w:tcPr>
            <w:tcW w:w="913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F625A9" w:rsidRPr="00ED26D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F625A9" w:rsidRPr="00ED26D9" w:rsidRDefault="00F625A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  <w:tc>
          <w:tcPr>
            <w:tcW w:w="1843" w:type="dxa"/>
          </w:tcPr>
          <w:p w:rsidR="00F625A9" w:rsidRPr="00ED26D9" w:rsidRDefault="00F625A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2024 году, в тысячах рублей</w:t>
            </w:r>
          </w:p>
        </w:tc>
        <w:tc>
          <w:tcPr>
            <w:tcW w:w="1843" w:type="dxa"/>
          </w:tcPr>
          <w:p w:rsidR="00F625A9" w:rsidRPr="00ED26D9" w:rsidRDefault="00F625A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2025 году, в тысячах рублей</w:t>
            </w:r>
          </w:p>
        </w:tc>
      </w:tr>
      <w:tr w:rsidR="00F625A9" w:rsidRPr="00D80CFF" w:rsidTr="005D61D2">
        <w:tc>
          <w:tcPr>
            <w:tcW w:w="91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F625A9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F625A9" w:rsidRPr="00A879DA" w:rsidRDefault="00F625A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F625A9" w:rsidRPr="00D80CFF" w:rsidTr="005D61D2"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F625A9" w:rsidRPr="00C36CED" w:rsidRDefault="00F625A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F625A9" w:rsidRPr="00C36CED" w:rsidRDefault="00F625A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625A9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2432,5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F625A9" w:rsidRPr="00C36CED" w:rsidRDefault="00F625A9" w:rsidP="000E5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F625A9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F625A9" w:rsidRPr="00C36CED" w:rsidRDefault="00F625A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F625A9" w:rsidRPr="00C36CED" w:rsidRDefault="00F625A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F625A9" w:rsidRPr="00C36CED" w:rsidRDefault="00F625A9" w:rsidP="00B8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F625A9" w:rsidRPr="00162B50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F625A9" w:rsidRPr="00D80CFF" w:rsidTr="005D61D2">
        <w:trPr>
          <w:trHeight w:val="332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910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119010,3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110188,0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70409,0</w:t>
            </w:r>
          </w:p>
        </w:tc>
      </w:tr>
      <w:bookmarkEnd w:id="0"/>
      <w:tr w:rsidR="00F625A9" w:rsidRPr="00D80CFF" w:rsidTr="005D61D2">
        <w:trPr>
          <w:trHeight w:val="332"/>
        </w:trPr>
        <w:tc>
          <w:tcPr>
            <w:tcW w:w="913" w:type="dxa"/>
          </w:tcPr>
          <w:p w:rsidR="00F625A9" w:rsidRPr="00C36CE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A702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F625A9" w:rsidRPr="008D61BE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134E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F625A9" w:rsidRPr="00C36CED" w:rsidRDefault="00F625A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20958,0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16037,2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  <w:vMerge w:val="restart"/>
          </w:tcPr>
          <w:p w:rsidR="00F625A9" w:rsidRPr="00C36CED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:rsidR="00F625A9" w:rsidRPr="00C36CED" w:rsidRDefault="00F625A9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  <w:vMerge/>
          </w:tcPr>
          <w:p w:rsidR="00F625A9" w:rsidRDefault="00F625A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:rsidR="00F625A9" w:rsidRPr="00C36CED" w:rsidRDefault="00F625A9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625A9" w:rsidRDefault="00F625A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F625A9" w:rsidRPr="00C36CED" w:rsidRDefault="00F625A9" w:rsidP="002B2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F625A9" w:rsidRPr="006F4C5A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43000,0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9873,5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9288,6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25A9" w:rsidRPr="00C36CED" w:rsidRDefault="00F625A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F625A9" w:rsidRPr="00C36CED" w:rsidRDefault="00F625A9" w:rsidP="002B2E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в 2016-202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F625A9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843" w:type="dxa"/>
          </w:tcPr>
          <w:p w:rsidR="00F625A9" w:rsidRPr="008D099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29000,0</w:t>
            </w:r>
          </w:p>
        </w:tc>
        <w:tc>
          <w:tcPr>
            <w:tcW w:w="1843" w:type="dxa"/>
          </w:tcPr>
          <w:p w:rsidR="00F625A9" w:rsidRPr="00195E7F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7F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843" w:type="dxa"/>
          </w:tcPr>
          <w:p w:rsidR="00F625A9" w:rsidRPr="00A05513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13">
              <w:rPr>
                <w:rFonts w:ascii="Times New Roman" w:hAnsi="Times New Roman"/>
                <w:sz w:val="24"/>
                <w:szCs w:val="24"/>
              </w:rPr>
              <w:t>7272,0</w:t>
            </w:r>
          </w:p>
        </w:tc>
      </w:tr>
      <w:tr w:rsidR="00F625A9" w:rsidRPr="00D80CFF" w:rsidTr="00441198">
        <w:trPr>
          <w:trHeight w:val="1238"/>
        </w:trPr>
        <w:tc>
          <w:tcPr>
            <w:tcW w:w="913" w:type="dxa"/>
          </w:tcPr>
          <w:p w:rsidR="00F625A9" w:rsidRPr="00C36CED" w:rsidRDefault="00F625A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25A9" w:rsidRPr="00C36CED" w:rsidRDefault="00F625A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F625A9" w:rsidRPr="00C36CED" w:rsidRDefault="00F625A9" w:rsidP="002B2E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F625A9" w:rsidRPr="00FB1063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843" w:type="dxa"/>
          </w:tcPr>
          <w:p w:rsidR="00F625A9" w:rsidRPr="008D099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843" w:type="dxa"/>
          </w:tcPr>
          <w:p w:rsidR="00F625A9" w:rsidRPr="00195E7F" w:rsidRDefault="00F625A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7F">
              <w:rPr>
                <w:rFonts w:ascii="Times New Roman" w:hAnsi="Times New Roman"/>
                <w:sz w:val="24"/>
                <w:szCs w:val="24"/>
              </w:rPr>
              <w:t>2373,5</w:t>
            </w:r>
          </w:p>
        </w:tc>
        <w:tc>
          <w:tcPr>
            <w:tcW w:w="1843" w:type="dxa"/>
          </w:tcPr>
          <w:p w:rsidR="00F625A9" w:rsidRPr="00A05513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13">
              <w:rPr>
                <w:rFonts w:ascii="Times New Roman" w:hAnsi="Times New Roman"/>
                <w:sz w:val="24"/>
                <w:szCs w:val="24"/>
              </w:rPr>
              <w:t>2016,6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F625A9" w:rsidRPr="00C36CED" w:rsidRDefault="00F625A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F625A9" w:rsidRPr="00FB1063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11761,9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F625A9" w:rsidRPr="00C36CED" w:rsidRDefault="00F625A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Нижнесергинского городского поселения на 2018 - 202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F625A9" w:rsidRPr="00C36CED" w:rsidRDefault="00F625A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89" w:type="dxa"/>
          </w:tcPr>
          <w:p w:rsidR="00F625A9" w:rsidRPr="00C36CED" w:rsidRDefault="00F625A9" w:rsidP="004B4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терроризма, а также минимизация и (или) ликвидация последствий его проявлений в </w:t>
            </w:r>
            <w:proofErr w:type="spellStart"/>
            <w:r w:rsidRPr="000A0B32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2020-202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625A9" w:rsidRPr="00C36CED" w:rsidRDefault="00F625A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Default="00F625A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625A9" w:rsidRPr="000A0B32" w:rsidRDefault="00F625A9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625A9" w:rsidRDefault="00F625A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F625A9" w:rsidRDefault="00F625A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625A9" w:rsidRPr="008D61BE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201831,7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4407,0</w:t>
            </w:r>
          </w:p>
        </w:tc>
        <w:tc>
          <w:tcPr>
            <w:tcW w:w="1843" w:type="dxa"/>
          </w:tcPr>
          <w:p w:rsidR="00F625A9" w:rsidRPr="00441198" w:rsidRDefault="00F625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A9" w:rsidRPr="00D80CFF" w:rsidTr="005D61D2">
        <w:trPr>
          <w:trHeight w:val="467"/>
        </w:trPr>
        <w:tc>
          <w:tcPr>
            <w:tcW w:w="913" w:type="dxa"/>
          </w:tcPr>
          <w:p w:rsidR="00F625A9" w:rsidRPr="00C36CED" w:rsidRDefault="00F625A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25A9" w:rsidRPr="00C36CED" w:rsidRDefault="00F625A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F625A9" w:rsidRPr="0093751A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F625A9" w:rsidRPr="0093751A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5A9" w:rsidRPr="0093751A" w:rsidRDefault="00F625A9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401524,4</w:t>
            </w:r>
          </w:p>
        </w:tc>
        <w:tc>
          <w:tcPr>
            <w:tcW w:w="1843" w:type="dxa"/>
          </w:tcPr>
          <w:p w:rsidR="00F625A9" w:rsidRPr="0093751A" w:rsidRDefault="00F625A9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152434,5</w:t>
            </w:r>
          </w:p>
        </w:tc>
        <w:tc>
          <w:tcPr>
            <w:tcW w:w="1843" w:type="dxa"/>
          </w:tcPr>
          <w:p w:rsidR="00F625A9" w:rsidRPr="00043C90" w:rsidRDefault="00F625A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93627,6</w:t>
            </w:r>
          </w:p>
        </w:tc>
      </w:tr>
    </w:tbl>
    <w:p w:rsidR="00F625A9" w:rsidRPr="00FD45EC" w:rsidRDefault="00F625A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F625A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560CF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49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40DE"/>
    <w:rsid w:val="00114D7B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4EA5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140"/>
    <w:rsid w:val="001725A7"/>
    <w:rsid w:val="00172820"/>
    <w:rsid w:val="001736AE"/>
    <w:rsid w:val="00173D5D"/>
    <w:rsid w:val="00180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540"/>
    <w:rsid w:val="00193B20"/>
    <w:rsid w:val="00195A4F"/>
    <w:rsid w:val="00195E7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C2A"/>
    <w:rsid w:val="00290974"/>
    <w:rsid w:val="00291DCE"/>
    <w:rsid w:val="00292E07"/>
    <w:rsid w:val="00294BAB"/>
    <w:rsid w:val="00294CD7"/>
    <w:rsid w:val="002962B4"/>
    <w:rsid w:val="00296E64"/>
    <w:rsid w:val="002A0102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2A0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4831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1198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E6EF5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40C"/>
    <w:rsid w:val="005A0EB8"/>
    <w:rsid w:val="005A0ED6"/>
    <w:rsid w:val="005A4E68"/>
    <w:rsid w:val="005B44A4"/>
    <w:rsid w:val="005B4530"/>
    <w:rsid w:val="005B612B"/>
    <w:rsid w:val="005B6C5C"/>
    <w:rsid w:val="005B6F1E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568"/>
    <w:rsid w:val="006C1922"/>
    <w:rsid w:val="006C25DE"/>
    <w:rsid w:val="006D0A31"/>
    <w:rsid w:val="006D3107"/>
    <w:rsid w:val="006D5B50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65E9"/>
    <w:rsid w:val="0070743E"/>
    <w:rsid w:val="0070797C"/>
    <w:rsid w:val="00710624"/>
    <w:rsid w:val="00714379"/>
    <w:rsid w:val="00717F29"/>
    <w:rsid w:val="007201A1"/>
    <w:rsid w:val="00720754"/>
    <w:rsid w:val="00721BD2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41F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53A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8D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6E7D"/>
    <w:rsid w:val="008454B5"/>
    <w:rsid w:val="008454F2"/>
    <w:rsid w:val="00847717"/>
    <w:rsid w:val="0085027C"/>
    <w:rsid w:val="00851CE7"/>
    <w:rsid w:val="00852AF2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D61BE"/>
    <w:rsid w:val="008D68DB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E05"/>
    <w:rsid w:val="00907282"/>
    <w:rsid w:val="00910646"/>
    <w:rsid w:val="0091075F"/>
    <w:rsid w:val="00911427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58A5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5513"/>
    <w:rsid w:val="00A06244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378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59A0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87ACF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62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0495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4883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86A9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5CB0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4FD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AA2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25A9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274</cp:revision>
  <cp:lastPrinted>2023-06-29T03:38:00Z</cp:lastPrinted>
  <dcterms:created xsi:type="dcterms:W3CDTF">2017-10-04T03:39:00Z</dcterms:created>
  <dcterms:modified xsi:type="dcterms:W3CDTF">2023-06-29T03:38:00Z</dcterms:modified>
</cp:coreProperties>
</file>